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7b0c149d94793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f111c23fbfb4a6c" cstate="print">
                      <a:extLst>
                        <a:ext uri="83f4e3fe-1f63-491c-9f6a-d12f5614ea4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9bfd8a02ef34b74" cstate="print">
                      <a:extLst>
                        <a:ext uri="17c96978-cdd9-4d0f-8644-4d4636790c2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e2259071e924596" cstate="print">
                      <a:extLst>
                        <a:ext uri="b8ab7dd5-12ca-4528-9da9-31335ed13de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80a6b1f12d240bb" cstate="print">
                      <a:extLst>
                        <a:ext uri="24b58869-f541-4c6c-9083-06dae3fcf06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3d9bcede0a44aa0" cstate="print">
                      <a:extLst>
                        <a:ext uri="7ef68cdb-1e03-4b24-976a-48a1d31d0c3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aa4640adf834982" cstate="print">
                      <a:extLst>
                        <a:ext uri="ec64b803-8ce8-4cea-890a-c9fcb3bc245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bf111c23fbfb4a6c" /><Relationship Type="http://schemas.openxmlformats.org/officeDocument/2006/relationships/image" Target="/media/image2.png" Id="R39bfd8a02ef34b74" /><Relationship Type="http://schemas.openxmlformats.org/officeDocument/2006/relationships/image" Target="/media/image3.png" Id="Ree2259071e924596" /><Relationship Type="http://schemas.openxmlformats.org/officeDocument/2006/relationships/image" Target="/media/image4.png" Id="Re80a6b1f12d240bb" /><Relationship Type="http://schemas.openxmlformats.org/officeDocument/2006/relationships/image" Target="/media/image5.png" Id="R53d9bcede0a44aa0" /><Relationship Type="http://schemas.openxmlformats.org/officeDocument/2006/relationships/image" Target="/media/image6.png" Id="R4aa4640adf834982" /></Relationships>
</file>